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697BB9" w14:textId="78852338" w:rsidR="00D86EA6" w:rsidRPr="00D86EA6" w:rsidRDefault="00AE663D" w:rsidP="00D86E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Конспект </w:t>
      </w:r>
      <w:r w:rsidR="00A879D7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ООД</w:t>
      </w:r>
      <w:r w:rsidR="00D86EA6"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«Новогодние игрушки»</w:t>
      </w:r>
    </w:p>
    <w:p w14:paraId="64BC3DEC" w14:textId="77777777" w:rsidR="00D86EA6" w:rsidRPr="00D86EA6" w:rsidRDefault="00D86EA6" w:rsidP="00D86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 </w:t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составлять описательные рассказы, формировать умение согласовывать прилагательные и числительные с существительными, формировать умение расширять предложения с помощью слов-признаков, повторить и закрепить умение использовать предлоги НА, С в предложениях, развивать внимание, память, мышление, воспитывать умение слушать сверстников.</w:t>
      </w:r>
    </w:p>
    <w:p w14:paraId="24A07F25" w14:textId="77777777" w:rsidR="00D86EA6" w:rsidRPr="00D86EA6" w:rsidRDefault="00D86EA6" w:rsidP="00D86EA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искусственная ёлка, «волшебный мешочек» с ёлочными игрушками, рабочая тетрадь</w:t>
      </w:r>
    </w:p>
    <w:p w14:paraId="3C3A844F" w14:textId="77777777" w:rsidR="00D86EA6" w:rsidRPr="00D86EA6" w:rsidRDefault="00D86EA6" w:rsidP="00D86E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</w:t>
      </w:r>
    </w:p>
    <w:p w14:paraId="2BF2AAAF" w14:textId="77777777" w:rsidR="00D86EA6" w:rsidRPr="00D86EA6" w:rsidRDefault="00D86EA6" w:rsidP="00D86EA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</w:t>
      </w:r>
    </w:p>
    <w:p w14:paraId="178AC934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Здравствуйте, дети! Я рада вас видеть. На прошлом занятии мы с вами говорили о зиме. Кто мне может назвать признаки зимы? Только не забывайте о нашем правиле поднятой руки! (опрос детей) Молодцы!</w:t>
      </w:r>
    </w:p>
    <w:p w14:paraId="42558A43" w14:textId="77777777" w:rsidR="00D86EA6" w:rsidRPr="00D86EA6" w:rsidRDefault="00D86EA6" w:rsidP="00D86EA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Упражнение «Послушай и ответь»</w:t>
      </w:r>
    </w:p>
    <w:p w14:paraId="66A5F2EC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Друзья, ваши уши готовы слушать? Точно? Тогда внимательно слушаем стихотворение, очень внимательно!</w:t>
      </w:r>
    </w:p>
    <w:p w14:paraId="076525A0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 и елка, просто диво,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 нарядна, как красива.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Ветви слабо шелестят,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Бусы яркие блестят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качаются игрушки —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Флаги, звездочки, хлопушки.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огни зажглись на ней,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крошечных огней!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И, верхушку украшая,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Там сияет, как всегда,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яркая, большая, 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Пятикрылая звезда.</w:t>
      </w:r>
      <w:r w:rsidRPr="00D86EA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(Елена Благинина)</w:t>
      </w:r>
    </w:p>
    <w:p w14:paraId="4E610F17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-Вы внимательно слушали стихотворение? (Да) Тогда вы легко ответите на мои вопросы! Только отвечать нужно полным ответом.</w:t>
      </w:r>
    </w:p>
    <w:p w14:paraId="7C8CC662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Про какое дерево это стихотворение? (Это стихотворение про ель.)</w:t>
      </w:r>
    </w:p>
    <w:p w14:paraId="3FA3A66C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Когда ель бывает такое нарядной? (Ель бывает такой нарядной на праздник Новый год.)</w:t>
      </w:r>
    </w:p>
    <w:p w14:paraId="04344ACA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нужно сделать, чтобы ель стала нарядной? (Чтобы ель стала нарядной, её нужно украсить игрушками.)</w:t>
      </w:r>
    </w:p>
    <w:p w14:paraId="6525DAC8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 каких елочных игрушках говорится в стихотворении? (ответы детей)</w:t>
      </w:r>
    </w:p>
    <w:p w14:paraId="78471BB8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Молодцы! Вы правильно ответили на вопросы.</w:t>
      </w:r>
    </w:p>
    <w:p w14:paraId="5AFF65B7" w14:textId="77777777" w:rsidR="00D86EA6" w:rsidRPr="00D86EA6" w:rsidRDefault="00D86EA6" w:rsidP="00D86EA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Упражнение «Какая-какой?»</w:t>
      </w:r>
    </w:p>
    <w:p w14:paraId="12EE11B3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Откройте, пожалуйста, свою тетрадь. Занятие №2, где изображены елочные игрушки. Скажите, вам знакомы эти игрушки? Назовите их. (Дети по очереди называют)</w:t>
      </w:r>
    </w:p>
    <w:p w14:paraId="5229A8F0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- А как мы можем описать эти игрушки? Какой шар? (Зеленый шар) А какой он еще: большой или маленький? Какие бусы? (ответ) Какая звезда? (ответ) Какая шишка? (ответ)</w:t>
      </w:r>
    </w:p>
    <w:p w14:paraId="2342DFC6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Молодцы! А скажите, какая елка на новый год?</w:t>
      </w:r>
    </w:p>
    <w:p w14:paraId="578F6793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(Например: Зеленая елка, пушистая елка, нарядная елка, новогодняя елка)</w:t>
      </w:r>
    </w:p>
    <w:p w14:paraId="33855888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Молодцы!</w:t>
      </w:r>
    </w:p>
    <w:p w14:paraId="1DA222FD" w14:textId="77777777" w:rsidR="00D86EA6" w:rsidRPr="00D86EA6" w:rsidRDefault="00D86EA6" w:rsidP="00D86EA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Физ.минутка</w:t>
      </w:r>
    </w:p>
    <w:p w14:paraId="7025059F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теперь давайте немного подвигаемся! Встаем со своих мест в хоровод.</w:t>
      </w:r>
    </w:p>
    <w:p w14:paraId="57558A10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Новый год, в Новый год возле елки хоровод (</w:t>
      </w:r>
      <w:r w:rsidRPr="00D86EA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Дети водят хоровод)</w:t>
      </w:r>
    </w:p>
    <w:p w14:paraId="079E77D6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Шаг налево, шаг направо, и, конечно, поворот.</w:t>
      </w:r>
    </w:p>
    <w:p w14:paraId="6567EF0F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елка высока, достает до потолка, </w:t>
      </w:r>
      <w:r w:rsidRPr="00D86EA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(тянутся на носочках вверх)</w:t>
      </w:r>
    </w:p>
    <w:p w14:paraId="5F4AF3A1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на ней игрушки: бусы и хлопушки. </w:t>
      </w:r>
      <w:r w:rsidRPr="00D86EA6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(На слове «бусы» круговые движения кистями рук, хлопушки – хлопают руками)</w:t>
      </w:r>
    </w:p>
    <w:p w14:paraId="597157E1" w14:textId="77777777" w:rsidR="00D86EA6" w:rsidRPr="00D86EA6" w:rsidRDefault="00D86EA6" w:rsidP="00D86EA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«Наряди ёлку»</w:t>
      </w:r>
    </w:p>
    <w:p w14:paraId="6C453E42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Молодцы! Садимся на места.</w:t>
      </w:r>
    </w:p>
    <w:p w14:paraId="37725CEB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Посмотрите, что это? (показываем детям ёлку) Ответы.</w:t>
      </w:r>
    </w:p>
    <w:p w14:paraId="39636F6D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Верно. Но она ненарядная. Давайте украсим елочку. У меня есть волшебный мешочек, в котором лежат игрушки. Вам предстоит достать оттуда игрушку и сказать, что вы будете вешать на ёлку. Например: я вешаю на ёлку красный шар.</w:t>
      </w:r>
    </w:p>
    <w:p w14:paraId="36B66A16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Попробуем?</w:t>
      </w:r>
    </w:p>
    <w:p w14:paraId="0F109E65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детей.</w:t>
      </w:r>
    </w:p>
    <w:p w14:paraId="0B993859" w14:textId="77777777" w:rsidR="00D86EA6" w:rsidRPr="00D86EA6" w:rsidRDefault="00D86EA6" w:rsidP="00D86EA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Игра «После праздника»</w:t>
      </w:r>
    </w:p>
    <w:p w14:paraId="101375E4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-Молодцы! Какая красивая елочка у нас получилась! Но Новый год уже позади, и елку нужно разрядить. Вы будете снимать игрушку и говорить, какую игрушку вы снимаете с ёлки.</w:t>
      </w:r>
    </w:p>
    <w:p w14:paraId="559E7136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Например: я снимаю с ёлки золотую звезду.</w:t>
      </w:r>
    </w:p>
    <w:p w14:paraId="3A6A0619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детей.</w:t>
      </w:r>
    </w:p>
    <w:p w14:paraId="1078D2FD" w14:textId="77777777" w:rsidR="00D86EA6" w:rsidRPr="00D86EA6" w:rsidRDefault="00D86EA6" w:rsidP="00D86EA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Times New Roman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мы сейчас с вами составляли? Верно! Предложения!</w:t>
      </w:r>
    </w:p>
    <w:p w14:paraId="0642E897" w14:textId="77777777" w:rsidR="00D86EA6" w:rsidRPr="00D86EA6" w:rsidRDefault="00D86EA6" w:rsidP="00D86EA6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D86EA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а давайте украсим нашу ёлку в тетради! Возьмите карандаши и нарисуйте игрушки на ёлке.</w:t>
      </w:r>
    </w:p>
    <w:p w14:paraId="4FE19091" w14:textId="77777777" w:rsidR="00415B27" w:rsidRDefault="00415B27"/>
    <w:sectPr w:rsidR="00415B27" w:rsidSect="004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A3669"/>
    <w:multiLevelType w:val="multilevel"/>
    <w:tmpl w:val="104233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6A0066"/>
    <w:multiLevelType w:val="multilevel"/>
    <w:tmpl w:val="08C23B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D529F"/>
    <w:multiLevelType w:val="multilevel"/>
    <w:tmpl w:val="A456EDF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41389"/>
    <w:multiLevelType w:val="multilevel"/>
    <w:tmpl w:val="237CC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13EC1"/>
    <w:multiLevelType w:val="multilevel"/>
    <w:tmpl w:val="6ECE2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3554CB"/>
    <w:multiLevelType w:val="multilevel"/>
    <w:tmpl w:val="8CF410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84ADF"/>
    <w:multiLevelType w:val="multilevel"/>
    <w:tmpl w:val="328CAB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6EA6"/>
    <w:rsid w:val="00415B27"/>
    <w:rsid w:val="00A879D7"/>
    <w:rsid w:val="00AE663D"/>
    <w:rsid w:val="00D8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1BC7"/>
  <w15:docId w15:val="{8D35563E-A484-4077-A6EC-AF7AFEAB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5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D8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86EA6"/>
  </w:style>
  <w:style w:type="paragraph" w:customStyle="1" w:styleId="c6">
    <w:name w:val="c6"/>
    <w:basedOn w:val="a"/>
    <w:rsid w:val="00D8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D86EA6"/>
  </w:style>
  <w:style w:type="character" w:customStyle="1" w:styleId="c1">
    <w:name w:val="c1"/>
    <w:basedOn w:val="a0"/>
    <w:rsid w:val="00D86EA6"/>
  </w:style>
  <w:style w:type="paragraph" w:customStyle="1" w:styleId="c5">
    <w:name w:val="c5"/>
    <w:basedOn w:val="a"/>
    <w:rsid w:val="00D86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20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482</Words>
  <Characters>2753</Characters>
  <Application>Microsoft Office Word</Application>
  <DocSecurity>0</DocSecurity>
  <Lines>22</Lines>
  <Paragraphs>6</Paragraphs>
  <ScaleCrop>false</ScaleCrop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home</cp:lastModifiedBy>
  <cp:revision>5</cp:revision>
  <cp:lastPrinted>2019-12-19T15:38:00Z</cp:lastPrinted>
  <dcterms:created xsi:type="dcterms:W3CDTF">2019-12-19T15:36:00Z</dcterms:created>
  <dcterms:modified xsi:type="dcterms:W3CDTF">2021-03-29T08:53:00Z</dcterms:modified>
</cp:coreProperties>
</file>